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072D6E" w:rsidRPr="003A6AA2" w14:paraId="2F045673" w14:textId="77777777" w:rsidTr="00072D6E">
        <w:tc>
          <w:tcPr>
            <w:tcW w:w="1276" w:type="dxa"/>
            <w:shd w:val="clear" w:color="auto" w:fill="auto"/>
          </w:tcPr>
          <w:p w14:paraId="3E110BF4" w14:textId="77777777" w:rsidR="00072D6E" w:rsidRPr="003A6AA2" w:rsidRDefault="00072D6E" w:rsidP="00072D6E">
            <w:pPr>
              <w:jc w:val="center"/>
              <w:rPr>
                <w:szCs w:val="22"/>
              </w:rPr>
            </w:pPr>
            <w:r w:rsidRPr="003A6AA2">
              <w:rPr>
                <w:rFonts w:hint="eastAsia"/>
                <w:szCs w:val="22"/>
              </w:rPr>
              <w:t>診療科長</w:t>
            </w:r>
          </w:p>
        </w:tc>
      </w:tr>
      <w:tr w:rsidR="00072D6E" w:rsidRPr="003A6AA2" w14:paraId="2AA93964" w14:textId="77777777" w:rsidTr="00072D6E">
        <w:tc>
          <w:tcPr>
            <w:tcW w:w="1276" w:type="dxa"/>
            <w:shd w:val="clear" w:color="auto" w:fill="auto"/>
          </w:tcPr>
          <w:p w14:paraId="54754634" w14:textId="77777777" w:rsidR="00072D6E" w:rsidRPr="003A6AA2" w:rsidRDefault="00072D6E" w:rsidP="00072D6E">
            <w:pPr>
              <w:rPr>
                <w:szCs w:val="22"/>
              </w:rPr>
            </w:pPr>
          </w:p>
          <w:p w14:paraId="32131D39" w14:textId="77777777" w:rsidR="00072D6E" w:rsidRPr="003A6AA2" w:rsidRDefault="00072D6E" w:rsidP="00072D6E">
            <w:pPr>
              <w:rPr>
                <w:szCs w:val="22"/>
              </w:rPr>
            </w:pPr>
            <w:r w:rsidRPr="003A6AA2">
              <w:rPr>
                <w:rFonts w:hint="eastAsia"/>
                <w:szCs w:val="22"/>
              </w:rPr>
              <w:t xml:space="preserve">　　印</w:t>
            </w:r>
          </w:p>
          <w:p w14:paraId="2254CF80" w14:textId="77777777" w:rsidR="00072D6E" w:rsidRPr="003A6AA2" w:rsidRDefault="00072D6E" w:rsidP="00072D6E">
            <w:pPr>
              <w:rPr>
                <w:szCs w:val="22"/>
              </w:rPr>
            </w:pPr>
          </w:p>
        </w:tc>
      </w:tr>
    </w:tbl>
    <w:p w14:paraId="657690DA" w14:textId="54D89A58" w:rsidR="009F3F45" w:rsidRPr="006308B6" w:rsidRDefault="00412BCE" w:rsidP="00DD324A">
      <w:pPr>
        <w:jc w:val="center"/>
        <w:rPr>
          <w:b/>
          <w:bCs/>
          <w:sz w:val="28"/>
        </w:rPr>
      </w:pPr>
      <w:r w:rsidRPr="006308B6">
        <w:rPr>
          <w:rFonts w:hint="eastAsia"/>
          <w:b/>
          <w:bCs/>
          <w:sz w:val="28"/>
        </w:rPr>
        <w:t>臨床倫理</w:t>
      </w:r>
      <w:r w:rsidR="00D87B4A" w:rsidRPr="006308B6">
        <w:rPr>
          <w:rFonts w:hint="eastAsia"/>
          <w:b/>
          <w:bCs/>
          <w:sz w:val="28"/>
        </w:rPr>
        <w:t>（</w:t>
      </w:r>
      <w:r w:rsidR="00DD324A" w:rsidRPr="006308B6">
        <w:rPr>
          <w:rFonts w:hint="eastAsia"/>
          <w:b/>
          <w:bCs/>
          <w:sz w:val="28"/>
        </w:rPr>
        <w:t>保険外診療</w:t>
      </w:r>
      <w:r w:rsidR="00177EF9" w:rsidRPr="006308B6">
        <w:rPr>
          <w:rFonts w:hint="eastAsia"/>
          <w:b/>
          <w:bCs/>
          <w:sz w:val="28"/>
        </w:rPr>
        <w:t>）</w:t>
      </w:r>
      <w:r w:rsidRPr="006308B6">
        <w:rPr>
          <w:rFonts w:hint="eastAsia"/>
          <w:b/>
          <w:bCs/>
          <w:sz w:val="28"/>
        </w:rPr>
        <w:t>審査案件</w:t>
      </w:r>
      <w:r w:rsidR="00D87B4A" w:rsidRPr="006308B6">
        <w:rPr>
          <w:b/>
          <w:bCs/>
          <w:sz w:val="28"/>
        </w:rPr>
        <w:t xml:space="preserve"> </w:t>
      </w:r>
      <w:r w:rsidRPr="006308B6">
        <w:rPr>
          <w:rFonts w:hint="eastAsia"/>
          <w:b/>
          <w:bCs/>
          <w:sz w:val="28"/>
        </w:rPr>
        <w:t>実施</w:t>
      </w:r>
      <w:r w:rsidR="00D87B4A" w:rsidRPr="006308B6">
        <w:rPr>
          <w:rFonts w:hint="eastAsia"/>
          <w:b/>
          <w:bCs/>
          <w:sz w:val="28"/>
        </w:rPr>
        <w:t>結果</w:t>
      </w:r>
      <w:r w:rsidRPr="006308B6">
        <w:rPr>
          <w:rFonts w:hint="eastAsia"/>
          <w:b/>
          <w:bCs/>
          <w:sz w:val="28"/>
        </w:rPr>
        <w:t>報告書</w:t>
      </w:r>
    </w:p>
    <w:p w14:paraId="7D6F3B47" w14:textId="2F421578" w:rsidR="00072D6E" w:rsidRDefault="00072D6E" w:rsidP="00412BCE">
      <w:pPr>
        <w:ind w:firstLineChars="650" w:firstLine="1820"/>
        <w:rPr>
          <w:sz w:val="28"/>
        </w:rPr>
      </w:pPr>
    </w:p>
    <w:p w14:paraId="153E6E0B" w14:textId="1710607C" w:rsidR="00072D6E" w:rsidRPr="00D87B4A" w:rsidRDefault="00072D6E" w:rsidP="00072D6E">
      <w:pPr>
        <w:rPr>
          <w:sz w:val="28"/>
        </w:rPr>
      </w:pPr>
    </w:p>
    <w:p w14:paraId="6A522945" w14:textId="77777777" w:rsidR="00072D6E" w:rsidRPr="00072D6E" w:rsidRDefault="00072D6E" w:rsidP="00412BCE">
      <w:pPr>
        <w:ind w:firstLineChars="650" w:firstLine="1820"/>
        <w:rPr>
          <w:sz w:val="28"/>
        </w:rPr>
      </w:pPr>
    </w:p>
    <w:p w14:paraId="0AB8C4F6" w14:textId="53334850" w:rsidR="00412BCE" w:rsidRPr="00F21FAC" w:rsidRDefault="00412BCE" w:rsidP="00412BCE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072D6E"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 xml:space="preserve"> 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Pr="00471AD7">
        <w:rPr>
          <w:rFonts w:asciiTheme="minorEastAsia" w:eastAsiaTheme="minorEastAsia" w:hAnsiTheme="minorEastAsia"/>
          <w:sz w:val="24"/>
          <w:szCs w:val="24"/>
        </w:rPr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Pr="00471AD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Pr="00471AD7">
        <w:rPr>
          <w:rFonts w:asciiTheme="minorEastAsia" w:eastAsiaTheme="minorEastAsia" w:hAnsiTheme="minorEastAsia"/>
          <w:sz w:val="24"/>
          <w:szCs w:val="24"/>
        </w:rPr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Pr="00471AD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Pr="00471AD7">
        <w:rPr>
          <w:rFonts w:asciiTheme="minorEastAsia" w:eastAsiaTheme="minorEastAsia" w:hAnsiTheme="minorEastAsia"/>
          <w:sz w:val="24"/>
          <w:szCs w:val="24"/>
        </w:rPr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Pr="00471AD7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6D68D27A" w14:textId="77777777" w:rsidR="00412BCE" w:rsidRPr="00F21FAC" w:rsidRDefault="00412BCE" w:rsidP="00412BCE">
      <w:pPr>
        <w:rPr>
          <w:sz w:val="24"/>
        </w:rPr>
      </w:pPr>
    </w:p>
    <w:p w14:paraId="11A1DA92" w14:textId="3843C397" w:rsidR="00412BCE" w:rsidRPr="00F21FAC" w:rsidRDefault="00412BCE" w:rsidP="00412BCE">
      <w:pPr>
        <w:rPr>
          <w:sz w:val="24"/>
        </w:rPr>
      </w:pPr>
      <w:r>
        <w:rPr>
          <w:rFonts w:hint="eastAsia"/>
          <w:kern w:val="0"/>
          <w:sz w:val="24"/>
        </w:rPr>
        <w:t>山形県立中央病院　院長</w:t>
      </w:r>
      <w:r w:rsidRPr="00F21FAC">
        <w:rPr>
          <w:rFonts w:hint="eastAsia"/>
          <w:sz w:val="24"/>
        </w:rPr>
        <w:t xml:space="preserve">　殿</w:t>
      </w:r>
    </w:p>
    <w:p w14:paraId="094AD8BA" w14:textId="1EAFDF0C" w:rsidR="00412BCE" w:rsidRPr="00F21FAC" w:rsidRDefault="00412BCE" w:rsidP="00412BCE">
      <w:pPr>
        <w:rPr>
          <w:sz w:val="24"/>
        </w:rPr>
      </w:pPr>
      <w:r w:rsidRPr="00F21FAC">
        <w:rPr>
          <w:rFonts w:hint="eastAsia"/>
          <w:sz w:val="24"/>
        </w:rPr>
        <w:t xml:space="preserve">　　　　　　　　　　　　　</w:t>
      </w:r>
      <w:r w:rsidRPr="00F21FAC">
        <w:rPr>
          <w:rFonts w:hint="eastAsia"/>
          <w:sz w:val="24"/>
        </w:rPr>
        <w:t xml:space="preserve">      </w:t>
      </w:r>
      <w:r w:rsidR="00072D6E">
        <w:rPr>
          <w:sz w:val="24"/>
        </w:rPr>
        <w:t xml:space="preserve">                </w:t>
      </w:r>
      <w:r w:rsidR="00072D6E">
        <w:rPr>
          <w:rFonts w:hint="eastAsia"/>
          <w:sz w:val="24"/>
        </w:rPr>
        <w:t>報告者</w:t>
      </w:r>
    </w:p>
    <w:p w14:paraId="17690834" w14:textId="77777777" w:rsidR="00412BCE" w:rsidRPr="00EE52F7" w:rsidRDefault="00412BCE" w:rsidP="00072D6E">
      <w:pPr>
        <w:ind w:firstLineChars="2400" w:firstLine="5760"/>
        <w:rPr>
          <w:sz w:val="24"/>
        </w:rPr>
      </w:pPr>
      <w:r w:rsidRPr="00F21FAC">
        <w:rPr>
          <w:rFonts w:hint="eastAsia"/>
          <w:sz w:val="24"/>
        </w:rPr>
        <w:t xml:space="preserve">所　属　</w:t>
      </w: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  <w:r w:rsidRPr="00F21FAC">
        <w:rPr>
          <w:rFonts w:hint="eastAsia"/>
          <w:sz w:val="24"/>
        </w:rPr>
        <w:t xml:space="preserve">職　名　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F21FAC">
        <w:rPr>
          <w:rFonts w:hint="eastAsia"/>
          <w:sz w:val="24"/>
        </w:rPr>
        <w:t xml:space="preserve">　</w:t>
      </w:r>
    </w:p>
    <w:p w14:paraId="5D04A49B" w14:textId="5A6DA5C3" w:rsidR="00C257D7" w:rsidRPr="000B7E24" w:rsidRDefault="00412BCE" w:rsidP="000B7E24">
      <w:pPr>
        <w:ind w:firstLineChars="2400" w:firstLine="5760"/>
        <w:rPr>
          <w:sz w:val="24"/>
        </w:rPr>
      </w:pPr>
      <w:r w:rsidRPr="00F21FAC">
        <w:rPr>
          <w:rFonts w:hint="eastAsia"/>
          <w:sz w:val="24"/>
        </w:rPr>
        <w:t>氏　名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  <w:r w:rsidRPr="00F21FAC">
        <w:rPr>
          <w:rFonts w:hint="eastAsia"/>
          <w:sz w:val="24"/>
        </w:rPr>
        <w:t xml:space="preserve">　　　　　</w:t>
      </w:r>
      <w:r w:rsidRPr="00F21FAC">
        <w:rPr>
          <w:rFonts w:hint="eastAsia"/>
          <w:sz w:val="20"/>
        </w:rPr>
        <w:t>印</w:t>
      </w:r>
    </w:p>
    <w:p w14:paraId="0BD5959E" w14:textId="41866CB1" w:rsidR="00C257D7" w:rsidRPr="00471AD7" w:rsidRDefault="00C257D7" w:rsidP="00C257D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審査案件内容</w:t>
      </w:r>
      <w:r w:rsidRPr="00471AD7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1BD98D91" w14:textId="77777777" w:rsidR="00C257D7" w:rsidRDefault="00C257D7" w:rsidP="00C257D7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Pr="00471AD7">
        <w:rPr>
          <w:rFonts w:asciiTheme="minorEastAsia" w:eastAsiaTheme="minorEastAsia" w:hAnsiTheme="minorEastAsia"/>
          <w:sz w:val="24"/>
          <w:szCs w:val="24"/>
        </w:rPr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</w:p>
    <w:p w14:paraId="582DA20A" w14:textId="77777777" w:rsidR="00C257D7" w:rsidRDefault="00C257D7" w:rsidP="00072D6E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</w:p>
    <w:p w14:paraId="5BA609DF" w14:textId="77777777" w:rsidR="00C257D7" w:rsidRDefault="00C257D7" w:rsidP="00072D6E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</w:p>
    <w:p w14:paraId="5F72DE49" w14:textId="16E67AC3" w:rsidR="00072D6E" w:rsidRDefault="00C257D7" w:rsidP="00072D6E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="00072D6E">
        <w:rPr>
          <w:rFonts w:asciiTheme="minorEastAsia" w:eastAsiaTheme="minorEastAsia" w:hAnsiTheme="minorEastAsia" w:hint="eastAsia"/>
          <w:sz w:val="24"/>
          <w:szCs w:val="24"/>
        </w:rPr>
        <w:t>実施施行人数：</w:t>
      </w:r>
      <w:r w:rsidR="00072D6E"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72D6E"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="00072D6E" w:rsidRPr="00471AD7">
        <w:rPr>
          <w:rFonts w:asciiTheme="minorEastAsia" w:eastAsiaTheme="minorEastAsia" w:hAnsiTheme="minorEastAsia"/>
          <w:sz w:val="24"/>
          <w:szCs w:val="24"/>
        </w:rPr>
      </w:r>
      <w:r w:rsidR="00072D6E"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="00072D6E">
        <w:rPr>
          <w:rFonts w:asciiTheme="minorEastAsia" w:eastAsiaTheme="minorEastAsia" w:hAnsiTheme="minorEastAsia"/>
          <w:sz w:val="24"/>
          <w:szCs w:val="24"/>
        </w:rPr>
        <w:t> </w:t>
      </w:r>
      <w:r w:rsidR="00072D6E">
        <w:rPr>
          <w:rFonts w:asciiTheme="minorEastAsia" w:eastAsiaTheme="minorEastAsia" w:hAnsiTheme="minorEastAsia"/>
          <w:sz w:val="24"/>
          <w:szCs w:val="24"/>
        </w:rPr>
        <w:t> </w:t>
      </w:r>
      <w:r w:rsidR="00072D6E">
        <w:rPr>
          <w:rFonts w:asciiTheme="minorEastAsia" w:eastAsiaTheme="minorEastAsia" w:hAnsiTheme="minorEastAsia"/>
          <w:sz w:val="24"/>
          <w:szCs w:val="24"/>
        </w:rPr>
        <w:t> </w:t>
      </w:r>
      <w:r w:rsidR="00072D6E">
        <w:rPr>
          <w:rFonts w:asciiTheme="minorEastAsia" w:eastAsiaTheme="minorEastAsia" w:hAnsiTheme="minorEastAsia"/>
          <w:sz w:val="24"/>
          <w:szCs w:val="24"/>
        </w:rPr>
        <w:t> </w:t>
      </w:r>
      <w:r w:rsidR="00072D6E">
        <w:rPr>
          <w:rFonts w:asciiTheme="minorEastAsia" w:eastAsiaTheme="minorEastAsia" w:hAnsiTheme="minorEastAsia"/>
          <w:sz w:val="24"/>
          <w:szCs w:val="24"/>
        </w:rPr>
        <w:t> </w:t>
      </w:r>
      <w:r w:rsidR="00072D6E"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="00072D6E">
        <w:rPr>
          <w:rFonts w:asciiTheme="minorEastAsia" w:eastAsiaTheme="minorEastAsia" w:hAnsiTheme="minorEastAsia" w:hint="eastAsia"/>
          <w:sz w:val="24"/>
          <w:szCs w:val="24"/>
        </w:rPr>
        <w:t>人</w:t>
      </w:r>
    </w:p>
    <w:p w14:paraId="5795ED1E" w14:textId="0CB6E4C4" w:rsidR="00412BCE" w:rsidRPr="00471AD7" w:rsidRDefault="00412BCE" w:rsidP="00412BCE">
      <w:pPr>
        <w:rPr>
          <w:rFonts w:asciiTheme="minorEastAsia" w:eastAsiaTheme="minorEastAsia" w:hAnsiTheme="minorEastAsia"/>
          <w:sz w:val="24"/>
          <w:szCs w:val="24"/>
        </w:rPr>
      </w:pPr>
    </w:p>
    <w:p w14:paraId="02DABC2B" w14:textId="0D389C3B" w:rsidR="00072D6E" w:rsidRDefault="00C257D7" w:rsidP="00072D6E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２．臨床効果</w:t>
      </w:r>
    </w:p>
    <w:p w14:paraId="61E167BA" w14:textId="02459E18" w:rsidR="009F3F45" w:rsidRDefault="00C257D7" w:rsidP="00C257D7">
      <w:pPr>
        <w:ind w:firstLineChars="250" w:firstLine="600"/>
        <w:rPr>
          <w:rFonts w:ascii="ＭＳ 明朝" w:hAnsi="ＭＳ 明朝"/>
          <w:sz w:val="22"/>
          <w:szCs w:val="22"/>
        </w:rPr>
      </w:pPr>
      <w:r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Pr="00471AD7">
        <w:rPr>
          <w:rFonts w:asciiTheme="minorEastAsia" w:eastAsiaTheme="minorEastAsia" w:hAnsiTheme="minorEastAsia"/>
          <w:sz w:val="24"/>
          <w:szCs w:val="24"/>
        </w:rPr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</w:p>
    <w:p w14:paraId="47ED7538" w14:textId="7BB6B9A2" w:rsidR="00C418AD" w:rsidRDefault="00C418AD" w:rsidP="002F4CB7">
      <w:pPr>
        <w:ind w:firstLine="225"/>
        <w:rPr>
          <w:rFonts w:ascii="ＭＳ 明朝" w:hAnsi="ＭＳ 明朝"/>
          <w:sz w:val="22"/>
          <w:szCs w:val="22"/>
        </w:rPr>
      </w:pPr>
    </w:p>
    <w:p w14:paraId="2BFC8951" w14:textId="122CBFDF" w:rsidR="00C418AD" w:rsidRDefault="00C418AD" w:rsidP="002F4CB7">
      <w:pPr>
        <w:ind w:firstLine="225"/>
        <w:rPr>
          <w:rFonts w:ascii="ＭＳ 明朝" w:hAnsi="ＭＳ 明朝"/>
          <w:sz w:val="22"/>
          <w:szCs w:val="22"/>
        </w:rPr>
      </w:pPr>
    </w:p>
    <w:p w14:paraId="0D542071" w14:textId="04721C60" w:rsidR="00C418AD" w:rsidRDefault="00C418AD" w:rsidP="002F4CB7">
      <w:pPr>
        <w:ind w:firstLine="225"/>
        <w:rPr>
          <w:rFonts w:ascii="ＭＳ 明朝" w:hAnsi="ＭＳ 明朝"/>
          <w:sz w:val="22"/>
          <w:szCs w:val="22"/>
        </w:rPr>
      </w:pPr>
    </w:p>
    <w:p w14:paraId="190C7FAB" w14:textId="5A711144" w:rsidR="00C257D7" w:rsidRDefault="00C257D7" w:rsidP="00C257D7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３．有害事象</w:t>
      </w:r>
    </w:p>
    <w:p w14:paraId="0F8A7627" w14:textId="77777777" w:rsidR="00C257D7" w:rsidRDefault="00C257D7" w:rsidP="00C257D7">
      <w:pPr>
        <w:ind w:firstLineChars="250" w:firstLine="600"/>
        <w:rPr>
          <w:rFonts w:ascii="ＭＳ 明朝" w:hAnsi="ＭＳ 明朝"/>
          <w:sz w:val="22"/>
          <w:szCs w:val="22"/>
        </w:rPr>
      </w:pPr>
      <w:r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Pr="00471AD7">
        <w:rPr>
          <w:rFonts w:asciiTheme="minorEastAsia" w:eastAsiaTheme="minorEastAsia" w:hAnsiTheme="minorEastAsia"/>
          <w:sz w:val="24"/>
          <w:szCs w:val="24"/>
        </w:rPr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</w:p>
    <w:p w14:paraId="28B74ABF" w14:textId="1ABB39E3" w:rsidR="00C418AD" w:rsidRDefault="00C418AD" w:rsidP="002F4CB7">
      <w:pPr>
        <w:ind w:firstLine="225"/>
        <w:rPr>
          <w:rFonts w:ascii="ＭＳ 明朝" w:hAnsi="ＭＳ 明朝"/>
          <w:sz w:val="22"/>
          <w:szCs w:val="22"/>
        </w:rPr>
      </w:pPr>
    </w:p>
    <w:p w14:paraId="1BA86B4B" w14:textId="77777777" w:rsidR="00C418AD" w:rsidRDefault="00C418AD" w:rsidP="002F4CB7">
      <w:pPr>
        <w:ind w:firstLine="225"/>
        <w:rPr>
          <w:rFonts w:ascii="ＭＳ 明朝" w:hAnsi="ＭＳ 明朝"/>
          <w:sz w:val="22"/>
          <w:szCs w:val="22"/>
        </w:rPr>
      </w:pPr>
    </w:p>
    <w:p w14:paraId="1A094C95" w14:textId="77777777" w:rsidR="00C418AD" w:rsidRDefault="00C418AD" w:rsidP="00C418AD">
      <w:pPr>
        <w:ind w:firstLine="225"/>
        <w:rPr>
          <w:rFonts w:ascii="ＭＳ 明朝"/>
          <w:sz w:val="22"/>
          <w:szCs w:val="22"/>
        </w:rPr>
      </w:pPr>
    </w:p>
    <w:p w14:paraId="259E258D" w14:textId="1AFE0271" w:rsidR="009F3F45" w:rsidRDefault="00C257D7" w:rsidP="002F4CB7">
      <w:pPr>
        <w:ind w:firstLine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４．今後の実施予定</w:t>
      </w:r>
    </w:p>
    <w:p w14:paraId="44DC9A70" w14:textId="12DD6991" w:rsidR="00C257D7" w:rsidRPr="00F21FAC" w:rsidRDefault="00C257D7" w:rsidP="00C257D7">
      <w:pPr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891202">
        <w:rPr>
          <w:rFonts w:ascii="ＭＳ 明朝"/>
          <w:sz w:val="22"/>
          <w:szCs w:val="22"/>
        </w:rPr>
      </w:r>
      <w:r w:rsidR="00891202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r w:rsidRPr="00F21FAC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今後も継続</w:t>
      </w:r>
      <w:r w:rsidR="000B7E24">
        <w:rPr>
          <w:rFonts w:ascii="ＭＳ 明朝" w:hint="eastAsia"/>
          <w:sz w:val="22"/>
          <w:szCs w:val="22"/>
        </w:rPr>
        <w:t>を希望</w:t>
      </w:r>
      <w:r w:rsidRPr="00F21FAC">
        <w:rPr>
          <w:rFonts w:ascii="ＭＳ 明朝" w:hint="eastAsia"/>
          <w:sz w:val="22"/>
          <w:szCs w:val="22"/>
        </w:rPr>
        <w:t xml:space="preserve">　　　　　　　　　　　　　</w:t>
      </w:r>
    </w:p>
    <w:p w14:paraId="66BDF823" w14:textId="3B7D0BC6" w:rsidR="009F3F45" w:rsidRDefault="00C257D7" w:rsidP="000B7E24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891202">
        <w:rPr>
          <w:rFonts w:ascii="ＭＳ 明朝" w:hAnsi="ＭＳ 明朝"/>
          <w:sz w:val="22"/>
          <w:szCs w:val="22"/>
        </w:rPr>
      </w:r>
      <w:r w:rsidR="00891202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実施を中止</w:t>
      </w:r>
    </w:p>
    <w:p w14:paraId="11AD481F" w14:textId="77777777" w:rsidR="00C257D7" w:rsidRDefault="00C257D7" w:rsidP="00C257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8A9FC" wp14:editId="506E3496">
                <wp:simplePos x="0" y="0"/>
                <wp:positionH relativeFrom="column">
                  <wp:posOffset>52071</wp:posOffset>
                </wp:positionH>
                <wp:positionV relativeFrom="paragraph">
                  <wp:posOffset>134620</wp:posOffset>
                </wp:positionV>
                <wp:extent cx="6061710" cy="2540"/>
                <wp:effectExtent l="0" t="0" r="34290" b="482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7D64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pt,10.6pt" to="481.4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" strokecolor="black [3213]"/>
            </w:pict>
          </mc:Fallback>
        </mc:AlternateContent>
      </w:r>
    </w:p>
    <w:p w14:paraId="3FB48589" w14:textId="77777777" w:rsidR="00C257D7" w:rsidRPr="00E056DC" w:rsidRDefault="00C257D7" w:rsidP="00C257D7">
      <w:pPr>
        <w:rPr>
          <w:rFonts w:ascii="ＭＳ 明朝" w:hAnsi="ＭＳ 明朝"/>
          <w:sz w:val="18"/>
          <w:szCs w:val="18"/>
        </w:rPr>
      </w:pPr>
      <w:r w:rsidRPr="00E056DC">
        <w:rPr>
          <w:rFonts w:ascii="ＭＳ 明朝" w:hAnsi="ＭＳ 明朝" w:hint="eastAsia"/>
          <w:sz w:val="18"/>
          <w:szCs w:val="18"/>
        </w:rPr>
        <w:t>下記は記入不要</w:t>
      </w:r>
    </w:p>
    <w:p w14:paraId="0B739C0F" w14:textId="5CA7D373" w:rsidR="00C257D7" w:rsidRPr="000B7E24" w:rsidRDefault="000B7E24" w:rsidP="00C257D7">
      <w:pPr>
        <w:ind w:firstLine="225"/>
        <w:rPr>
          <w:rFonts w:ascii="ＭＳ 明朝" w:hAnsi="ＭＳ 明朝"/>
          <w:b/>
          <w:sz w:val="24"/>
          <w:szCs w:val="24"/>
        </w:rPr>
      </w:pPr>
      <w:r w:rsidRPr="000B7E24">
        <w:rPr>
          <w:rFonts w:ascii="ＭＳ 明朝" w:hAnsi="ＭＳ 明朝" w:hint="eastAsia"/>
          <w:b/>
          <w:sz w:val="24"/>
          <w:szCs w:val="24"/>
        </w:rPr>
        <w:t>臨床</w:t>
      </w:r>
      <w:r w:rsidR="00C257D7" w:rsidRPr="000B7E24">
        <w:rPr>
          <w:rFonts w:ascii="ＭＳ 明朝" w:hAnsi="ＭＳ 明朝" w:hint="eastAsia"/>
          <w:b/>
          <w:sz w:val="24"/>
          <w:szCs w:val="24"/>
        </w:rPr>
        <w:t>倫理委員会</w:t>
      </w:r>
      <w:r w:rsidR="00DD324A">
        <w:rPr>
          <w:rFonts w:ascii="ＭＳ 明朝" w:hAnsi="ＭＳ 明朝" w:hint="eastAsia"/>
          <w:b/>
          <w:sz w:val="24"/>
          <w:szCs w:val="24"/>
        </w:rPr>
        <w:t>および保険外診療審査委員会</w:t>
      </w:r>
      <w:r w:rsidRPr="000B7E24">
        <w:rPr>
          <w:rFonts w:ascii="ＭＳ 明朝" w:hAnsi="ＭＳ 明朝" w:hint="eastAsia"/>
          <w:b/>
          <w:sz w:val="24"/>
          <w:szCs w:val="24"/>
        </w:rPr>
        <w:t>での審査結果</w:t>
      </w:r>
    </w:p>
    <w:bookmarkStart w:id="0" w:name="OLE_LINK53"/>
    <w:bookmarkStart w:id="1" w:name="OLE_LINK54"/>
    <w:bookmarkStart w:id="2" w:name="OLE_LINK51"/>
    <w:bookmarkStart w:id="3" w:name="OLE_LINK52"/>
    <w:p w14:paraId="6D36A345" w14:textId="56978F75" w:rsidR="00C257D7" w:rsidRDefault="00C257D7" w:rsidP="00C257D7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891202">
        <w:rPr>
          <w:rFonts w:ascii="ＭＳ 明朝"/>
          <w:sz w:val="22"/>
          <w:szCs w:val="22"/>
        </w:rPr>
      </w:r>
      <w:r w:rsidR="00891202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0"/>
      <w:bookmarkEnd w:id="1"/>
      <w:r w:rsidRPr="00F21FAC">
        <w:rPr>
          <w:rFonts w:ascii="ＭＳ 明朝" w:hint="eastAsia"/>
          <w:sz w:val="22"/>
          <w:szCs w:val="22"/>
        </w:rPr>
        <w:t xml:space="preserve">　</w:t>
      </w:r>
      <w:r w:rsidR="000B7E24">
        <w:rPr>
          <w:rFonts w:ascii="ＭＳ 明朝" w:hint="eastAsia"/>
          <w:sz w:val="22"/>
          <w:szCs w:val="22"/>
        </w:rPr>
        <w:t>今後の継続実施を承認</w:t>
      </w:r>
    </w:p>
    <w:p w14:paraId="44A71F6E" w14:textId="0A1341AB" w:rsidR="000B7E24" w:rsidRDefault="000B7E24" w:rsidP="00C257D7">
      <w:pPr>
        <w:ind w:firstLine="22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891202">
        <w:rPr>
          <w:rFonts w:ascii="ＭＳ 明朝"/>
          <w:sz w:val="22"/>
          <w:szCs w:val="22"/>
        </w:rPr>
      </w:r>
      <w:r w:rsidR="00891202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r>
        <w:rPr>
          <w:rFonts w:ascii="ＭＳ 明朝" w:hint="eastAsia"/>
          <w:sz w:val="22"/>
          <w:szCs w:val="22"/>
        </w:rPr>
        <w:t>以後の実施報告書は不要</w:t>
      </w:r>
    </w:p>
    <w:p w14:paraId="1FCAF758" w14:textId="28D820DD" w:rsidR="000B7E24" w:rsidRPr="000B7E24" w:rsidRDefault="000B7E24" w:rsidP="000B7E24">
      <w:pPr>
        <w:ind w:firstLine="22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891202">
        <w:rPr>
          <w:rFonts w:ascii="ＭＳ 明朝"/>
          <w:sz w:val="22"/>
          <w:szCs w:val="22"/>
        </w:rPr>
      </w:r>
      <w:r w:rsidR="00891202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proofErr w:type="gramStart"/>
      <w:r>
        <w:rPr>
          <w:rFonts w:ascii="ＭＳ 明朝" w:hint="eastAsia"/>
          <w:sz w:val="22"/>
          <w:szCs w:val="22"/>
        </w:rPr>
        <w:t>次回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Pr="00471AD7">
        <w:rPr>
          <w:rFonts w:asciiTheme="minorEastAsia" w:eastAsiaTheme="minorEastAsia" w:hAnsiTheme="minorEastAsia"/>
          <w:sz w:val="24"/>
          <w:szCs w:val="24"/>
        </w:rPr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  <w:r>
        <w:rPr>
          <w:rFonts w:asciiTheme="minorEastAsia" w:eastAsiaTheme="minorEastAsia" w:hAnsiTheme="minorEastAsia" w:hint="eastAsia"/>
          <w:sz w:val="24"/>
          <w:szCs w:val="24"/>
        </w:rPr>
        <w:t>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月後に再度実施報告書を提出</w:t>
      </w:r>
    </w:p>
    <w:p w14:paraId="64227444" w14:textId="1E14324B" w:rsidR="00C257D7" w:rsidRDefault="00C257D7" w:rsidP="00C257D7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891202">
        <w:rPr>
          <w:rFonts w:ascii="ＭＳ 明朝"/>
          <w:sz w:val="22"/>
          <w:szCs w:val="22"/>
        </w:rPr>
      </w:r>
      <w:r w:rsidR="00891202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r w:rsidRPr="00F21FAC">
        <w:rPr>
          <w:rFonts w:ascii="ＭＳ 明朝" w:hint="eastAsia"/>
          <w:sz w:val="22"/>
          <w:szCs w:val="22"/>
        </w:rPr>
        <w:t xml:space="preserve">　</w:t>
      </w:r>
      <w:r w:rsidR="000B7E24">
        <w:rPr>
          <w:rFonts w:ascii="ＭＳ 明朝" w:hint="eastAsia"/>
          <w:sz w:val="22"/>
          <w:szCs w:val="22"/>
        </w:rPr>
        <w:t>今後の継続は認めない</w:t>
      </w:r>
    </w:p>
    <w:p w14:paraId="18D34B9E" w14:textId="60AC5D48" w:rsidR="00C257D7" w:rsidRPr="002F0873" w:rsidRDefault="00C257D7" w:rsidP="00C257D7">
      <w:pPr>
        <w:ind w:firstLine="22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bookmarkStart w:id="4" w:name="OLE_LINK62"/>
      <w:bookmarkStart w:id="5" w:name="OLE_LINK63"/>
      <w:r w:rsidR="000B7E24">
        <w:rPr>
          <w:rFonts w:ascii="ＭＳ 明朝" w:hint="eastAsia"/>
          <w:sz w:val="22"/>
          <w:szCs w:val="22"/>
        </w:rPr>
        <w:t>理由</w:t>
      </w:r>
      <w:r w:rsidR="000B7E24">
        <w:rPr>
          <w:rFonts w:ascii="ＭＳ 明朝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B7E24">
        <w:rPr>
          <w:rFonts w:ascii="ＭＳ 明朝"/>
          <w:sz w:val="22"/>
          <w:szCs w:val="22"/>
        </w:rPr>
        <w:instrText xml:space="preserve"> FORMTEXT </w:instrText>
      </w:r>
      <w:r w:rsidR="000B7E24">
        <w:rPr>
          <w:rFonts w:ascii="ＭＳ 明朝"/>
          <w:sz w:val="22"/>
          <w:szCs w:val="22"/>
        </w:rPr>
      </w:r>
      <w:r w:rsidR="000B7E24">
        <w:rPr>
          <w:rFonts w:ascii="ＭＳ 明朝"/>
          <w:sz w:val="22"/>
          <w:szCs w:val="22"/>
        </w:rPr>
        <w:fldChar w:fldCharType="separate"/>
      </w:r>
      <w:bookmarkStart w:id="6" w:name="OLE_LINK61"/>
      <w:bookmarkStart w:id="7" w:name="OLE_LINK60"/>
      <w:r w:rsidR="000B7E24">
        <w:rPr>
          <w:rFonts w:ascii="ＭＳ 明朝"/>
          <w:sz w:val="22"/>
          <w:szCs w:val="22"/>
        </w:rPr>
        <w:t> </w:t>
      </w:r>
      <w:r w:rsidR="000B7E24">
        <w:rPr>
          <w:rFonts w:ascii="ＭＳ 明朝"/>
          <w:sz w:val="22"/>
          <w:szCs w:val="22"/>
        </w:rPr>
        <w:t> </w:t>
      </w:r>
      <w:r w:rsidR="000B7E24">
        <w:rPr>
          <w:rFonts w:ascii="ＭＳ 明朝"/>
          <w:sz w:val="22"/>
          <w:szCs w:val="22"/>
        </w:rPr>
        <w:t> </w:t>
      </w:r>
      <w:r w:rsidR="000B7E24">
        <w:rPr>
          <w:rFonts w:ascii="ＭＳ 明朝"/>
          <w:sz w:val="22"/>
          <w:szCs w:val="22"/>
        </w:rPr>
        <w:t> </w:t>
      </w:r>
      <w:r w:rsidR="000B7E24">
        <w:rPr>
          <w:rFonts w:ascii="ＭＳ 明朝"/>
          <w:sz w:val="22"/>
          <w:szCs w:val="22"/>
        </w:rPr>
        <w:t> </w:t>
      </w:r>
      <w:bookmarkEnd w:id="6"/>
      <w:bookmarkEnd w:id="7"/>
      <w:r w:rsidR="000B7E24">
        <w:rPr>
          <w:rFonts w:ascii="ＭＳ 明朝"/>
          <w:sz w:val="22"/>
          <w:szCs w:val="22"/>
        </w:rPr>
        <w:fldChar w:fldCharType="end"/>
      </w:r>
      <w:bookmarkEnd w:id="4"/>
      <w:bookmarkEnd w:id="5"/>
      <w:r>
        <w:rPr>
          <w:rFonts w:ascii="ＭＳ 明朝" w:hint="eastAsia"/>
          <w:sz w:val="22"/>
          <w:szCs w:val="22"/>
        </w:rPr>
        <w:t>）</w:t>
      </w:r>
    </w:p>
    <w:bookmarkEnd w:id="2"/>
    <w:bookmarkEnd w:id="3"/>
    <w:p w14:paraId="186F909E" w14:textId="0B0BAE7B" w:rsidR="009F3F45" w:rsidRDefault="009F3F45" w:rsidP="002F4CB7">
      <w:pPr>
        <w:ind w:firstLine="225"/>
        <w:rPr>
          <w:rFonts w:ascii="ＭＳ 明朝" w:hAnsi="ＭＳ 明朝"/>
          <w:sz w:val="22"/>
          <w:szCs w:val="22"/>
        </w:rPr>
      </w:pPr>
    </w:p>
    <w:sectPr w:rsidR="009F3F45" w:rsidSect="00E87C60">
      <w:footerReference w:type="default" r:id="rId8"/>
      <w:pgSz w:w="11907" w:h="16840" w:code="9"/>
      <w:pgMar w:top="1418" w:right="1134" w:bottom="1134" w:left="1418" w:header="851" w:footer="992" w:gutter="0"/>
      <w:paperSrc w:first="7" w:other="7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B24FA" w14:textId="77777777" w:rsidR="00891202" w:rsidRDefault="00891202">
      <w:r>
        <w:separator/>
      </w:r>
    </w:p>
  </w:endnote>
  <w:endnote w:type="continuationSeparator" w:id="0">
    <w:p w14:paraId="4CCAB953" w14:textId="77777777" w:rsidR="00891202" w:rsidRDefault="0089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8EA1F" w14:textId="77777777" w:rsidR="00072D6E" w:rsidRDefault="00072D6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3A6AA2">
      <w:rPr>
        <w:noProof/>
        <w:lang w:val="ja-JP"/>
      </w:rPr>
      <w:t>1</w:t>
    </w:r>
    <w:r>
      <w:fldChar w:fldCharType="end"/>
    </w:r>
  </w:p>
  <w:p w14:paraId="150A9E40" w14:textId="77777777" w:rsidR="00072D6E" w:rsidRDefault="00072D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D2A1D" w14:textId="77777777" w:rsidR="00891202" w:rsidRDefault="00891202">
      <w:r>
        <w:separator/>
      </w:r>
    </w:p>
  </w:footnote>
  <w:footnote w:type="continuationSeparator" w:id="0">
    <w:p w14:paraId="575967F4" w14:textId="77777777" w:rsidR="00891202" w:rsidRDefault="0089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0187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52426"/>
    <w:multiLevelType w:val="hybridMultilevel"/>
    <w:tmpl w:val="E0C47DDE"/>
    <w:lvl w:ilvl="0" w:tplc="F68AD8B2">
      <w:start w:val="4"/>
      <w:numFmt w:val="bullet"/>
      <w:lvlText w:val="※"/>
      <w:lvlJc w:val="left"/>
      <w:pPr>
        <w:tabs>
          <w:tab w:val="num" w:pos="7080"/>
        </w:tabs>
        <w:ind w:left="7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abstractNum w:abstractNumId="2" w15:restartNumberingAfterBreak="0">
    <w:nsid w:val="0D23273E"/>
    <w:multiLevelType w:val="hybridMultilevel"/>
    <w:tmpl w:val="41746DBC"/>
    <w:lvl w:ilvl="0" w:tplc="EA460B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503C3"/>
    <w:multiLevelType w:val="hybridMultilevel"/>
    <w:tmpl w:val="125CA2B8"/>
    <w:lvl w:ilvl="0" w:tplc="986AC30A">
      <w:start w:val="6"/>
      <w:numFmt w:val="bullet"/>
      <w:lvlText w:val="※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4" w15:restartNumberingAfterBreak="0">
    <w:nsid w:val="120D2DB8"/>
    <w:multiLevelType w:val="hybridMultilevel"/>
    <w:tmpl w:val="BB5AF686"/>
    <w:lvl w:ilvl="0" w:tplc="1F8CBAB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143D6"/>
    <w:multiLevelType w:val="hybridMultilevel"/>
    <w:tmpl w:val="541AD6CE"/>
    <w:lvl w:ilvl="0" w:tplc="3828E7D4">
      <w:start w:val="6"/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6" w15:restartNumberingAfterBreak="0">
    <w:nsid w:val="2953094C"/>
    <w:multiLevelType w:val="hybridMultilevel"/>
    <w:tmpl w:val="ECDC5F7A"/>
    <w:lvl w:ilvl="0" w:tplc="85CC578C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59DA3AD9"/>
    <w:multiLevelType w:val="hybridMultilevel"/>
    <w:tmpl w:val="01624880"/>
    <w:lvl w:ilvl="0" w:tplc="6BB462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46463E"/>
    <w:multiLevelType w:val="hybridMultilevel"/>
    <w:tmpl w:val="EEC0FC3A"/>
    <w:lvl w:ilvl="0" w:tplc="6EE4C206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78739A"/>
    <w:multiLevelType w:val="hybridMultilevel"/>
    <w:tmpl w:val="D0307330"/>
    <w:lvl w:ilvl="0" w:tplc="974A9A24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374FA"/>
    <w:multiLevelType w:val="hybridMultilevel"/>
    <w:tmpl w:val="3DCA011E"/>
    <w:lvl w:ilvl="0" w:tplc="FC6C46A2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964"/>
    <w:rsid w:val="00014376"/>
    <w:rsid w:val="0003207D"/>
    <w:rsid w:val="00045E49"/>
    <w:rsid w:val="000476AB"/>
    <w:rsid w:val="000478B3"/>
    <w:rsid w:val="00053C32"/>
    <w:rsid w:val="00072D6E"/>
    <w:rsid w:val="00075134"/>
    <w:rsid w:val="00087C4D"/>
    <w:rsid w:val="00094A7D"/>
    <w:rsid w:val="000A1381"/>
    <w:rsid w:val="000B7E24"/>
    <w:rsid w:val="000C3D2E"/>
    <w:rsid w:val="000E2BD7"/>
    <w:rsid w:val="0010271B"/>
    <w:rsid w:val="00103E3E"/>
    <w:rsid w:val="001062FD"/>
    <w:rsid w:val="00113E3D"/>
    <w:rsid w:val="00125D65"/>
    <w:rsid w:val="001370C2"/>
    <w:rsid w:val="001747EE"/>
    <w:rsid w:val="0017742C"/>
    <w:rsid w:val="00177EF9"/>
    <w:rsid w:val="00184F3C"/>
    <w:rsid w:val="00191617"/>
    <w:rsid w:val="00191787"/>
    <w:rsid w:val="001A57A5"/>
    <w:rsid w:val="001A621C"/>
    <w:rsid w:val="001B0253"/>
    <w:rsid w:val="001B4BA7"/>
    <w:rsid w:val="001C1485"/>
    <w:rsid w:val="001D660A"/>
    <w:rsid w:val="001E7312"/>
    <w:rsid w:val="001E7A59"/>
    <w:rsid w:val="00207458"/>
    <w:rsid w:val="0021180D"/>
    <w:rsid w:val="00232917"/>
    <w:rsid w:val="00250854"/>
    <w:rsid w:val="0025583E"/>
    <w:rsid w:val="00272A03"/>
    <w:rsid w:val="00283B1A"/>
    <w:rsid w:val="00283FA8"/>
    <w:rsid w:val="00286905"/>
    <w:rsid w:val="002B5A13"/>
    <w:rsid w:val="002C66A0"/>
    <w:rsid w:val="002D30FA"/>
    <w:rsid w:val="002D6EB2"/>
    <w:rsid w:val="002E4FB1"/>
    <w:rsid w:val="002F4457"/>
    <w:rsid w:val="002F4CB7"/>
    <w:rsid w:val="0030406B"/>
    <w:rsid w:val="00304911"/>
    <w:rsid w:val="00306934"/>
    <w:rsid w:val="003074E1"/>
    <w:rsid w:val="003156DD"/>
    <w:rsid w:val="00332678"/>
    <w:rsid w:val="00334DAE"/>
    <w:rsid w:val="0034493B"/>
    <w:rsid w:val="00344951"/>
    <w:rsid w:val="00350E21"/>
    <w:rsid w:val="0035265D"/>
    <w:rsid w:val="00355480"/>
    <w:rsid w:val="00357DA2"/>
    <w:rsid w:val="00361E47"/>
    <w:rsid w:val="0038112E"/>
    <w:rsid w:val="0038490C"/>
    <w:rsid w:val="003A6AA2"/>
    <w:rsid w:val="003B19C0"/>
    <w:rsid w:val="003C0AFF"/>
    <w:rsid w:val="003C5F28"/>
    <w:rsid w:val="003D440C"/>
    <w:rsid w:val="003D53F3"/>
    <w:rsid w:val="003E0AA7"/>
    <w:rsid w:val="003F2114"/>
    <w:rsid w:val="003F33F9"/>
    <w:rsid w:val="003F56BC"/>
    <w:rsid w:val="00404791"/>
    <w:rsid w:val="00410589"/>
    <w:rsid w:val="00412BCE"/>
    <w:rsid w:val="00420D0F"/>
    <w:rsid w:val="00423A64"/>
    <w:rsid w:val="004356A6"/>
    <w:rsid w:val="0043592C"/>
    <w:rsid w:val="004472C0"/>
    <w:rsid w:val="00452B73"/>
    <w:rsid w:val="004600E2"/>
    <w:rsid w:val="00475BFB"/>
    <w:rsid w:val="00480CC6"/>
    <w:rsid w:val="0048767C"/>
    <w:rsid w:val="00497215"/>
    <w:rsid w:val="004A6450"/>
    <w:rsid w:val="004C5DB1"/>
    <w:rsid w:val="005131E7"/>
    <w:rsid w:val="005133A9"/>
    <w:rsid w:val="005157E7"/>
    <w:rsid w:val="005246F8"/>
    <w:rsid w:val="00535DC2"/>
    <w:rsid w:val="00536964"/>
    <w:rsid w:val="005435D3"/>
    <w:rsid w:val="00550803"/>
    <w:rsid w:val="00554A31"/>
    <w:rsid w:val="00555C7F"/>
    <w:rsid w:val="00571E3F"/>
    <w:rsid w:val="0059084C"/>
    <w:rsid w:val="00592456"/>
    <w:rsid w:val="00594A03"/>
    <w:rsid w:val="005B005D"/>
    <w:rsid w:val="005C4783"/>
    <w:rsid w:val="005C5AAF"/>
    <w:rsid w:val="005C7AEF"/>
    <w:rsid w:val="005F5B1C"/>
    <w:rsid w:val="00602304"/>
    <w:rsid w:val="00613923"/>
    <w:rsid w:val="00617668"/>
    <w:rsid w:val="00623386"/>
    <w:rsid w:val="00627FAA"/>
    <w:rsid w:val="006308B6"/>
    <w:rsid w:val="00632D56"/>
    <w:rsid w:val="0064539A"/>
    <w:rsid w:val="00647A50"/>
    <w:rsid w:val="00671716"/>
    <w:rsid w:val="00680247"/>
    <w:rsid w:val="00680D6B"/>
    <w:rsid w:val="00695634"/>
    <w:rsid w:val="006A00E4"/>
    <w:rsid w:val="006F4FE2"/>
    <w:rsid w:val="006F73D1"/>
    <w:rsid w:val="0071008C"/>
    <w:rsid w:val="00720BB1"/>
    <w:rsid w:val="007318AF"/>
    <w:rsid w:val="0073429D"/>
    <w:rsid w:val="00746027"/>
    <w:rsid w:val="007617BB"/>
    <w:rsid w:val="0076249A"/>
    <w:rsid w:val="00772067"/>
    <w:rsid w:val="00781930"/>
    <w:rsid w:val="007A47E7"/>
    <w:rsid w:val="007B0781"/>
    <w:rsid w:val="007B13AD"/>
    <w:rsid w:val="007B27D0"/>
    <w:rsid w:val="007C20D8"/>
    <w:rsid w:val="007D1794"/>
    <w:rsid w:val="007D520D"/>
    <w:rsid w:val="007D5D00"/>
    <w:rsid w:val="00813A55"/>
    <w:rsid w:val="00854392"/>
    <w:rsid w:val="00863E21"/>
    <w:rsid w:val="0088449F"/>
    <w:rsid w:val="00891202"/>
    <w:rsid w:val="008C37C5"/>
    <w:rsid w:val="008D1DE5"/>
    <w:rsid w:val="008D73B9"/>
    <w:rsid w:val="008F27A8"/>
    <w:rsid w:val="008F40FF"/>
    <w:rsid w:val="009069C5"/>
    <w:rsid w:val="00914624"/>
    <w:rsid w:val="009210E2"/>
    <w:rsid w:val="00925135"/>
    <w:rsid w:val="00933F6A"/>
    <w:rsid w:val="009503D8"/>
    <w:rsid w:val="009506B4"/>
    <w:rsid w:val="009622B7"/>
    <w:rsid w:val="00973BE2"/>
    <w:rsid w:val="0099630C"/>
    <w:rsid w:val="009A1FEC"/>
    <w:rsid w:val="009A2C95"/>
    <w:rsid w:val="009A3997"/>
    <w:rsid w:val="009B4447"/>
    <w:rsid w:val="009C31A2"/>
    <w:rsid w:val="009D01C6"/>
    <w:rsid w:val="009D318E"/>
    <w:rsid w:val="009F3F45"/>
    <w:rsid w:val="00A13B3F"/>
    <w:rsid w:val="00A25150"/>
    <w:rsid w:val="00A264FE"/>
    <w:rsid w:val="00A26A6F"/>
    <w:rsid w:val="00A406CD"/>
    <w:rsid w:val="00A4720F"/>
    <w:rsid w:val="00A5618B"/>
    <w:rsid w:val="00A708A1"/>
    <w:rsid w:val="00A735E0"/>
    <w:rsid w:val="00A90D1B"/>
    <w:rsid w:val="00A91353"/>
    <w:rsid w:val="00A96858"/>
    <w:rsid w:val="00AA075B"/>
    <w:rsid w:val="00AA1691"/>
    <w:rsid w:val="00AA2F63"/>
    <w:rsid w:val="00AA35F1"/>
    <w:rsid w:val="00AB7882"/>
    <w:rsid w:val="00AD64D8"/>
    <w:rsid w:val="00AF7693"/>
    <w:rsid w:val="00AF7C30"/>
    <w:rsid w:val="00B126CA"/>
    <w:rsid w:val="00B13C4F"/>
    <w:rsid w:val="00B3042E"/>
    <w:rsid w:val="00B311A8"/>
    <w:rsid w:val="00B35FE0"/>
    <w:rsid w:val="00B368F7"/>
    <w:rsid w:val="00B42D26"/>
    <w:rsid w:val="00B442F7"/>
    <w:rsid w:val="00B51B3B"/>
    <w:rsid w:val="00B6174E"/>
    <w:rsid w:val="00B65447"/>
    <w:rsid w:val="00B65525"/>
    <w:rsid w:val="00B657E1"/>
    <w:rsid w:val="00B67943"/>
    <w:rsid w:val="00B857A2"/>
    <w:rsid w:val="00BC0886"/>
    <w:rsid w:val="00BC2DEB"/>
    <w:rsid w:val="00BC6345"/>
    <w:rsid w:val="00BC766B"/>
    <w:rsid w:val="00BD3D14"/>
    <w:rsid w:val="00BF4B7B"/>
    <w:rsid w:val="00C01D3E"/>
    <w:rsid w:val="00C04705"/>
    <w:rsid w:val="00C2285A"/>
    <w:rsid w:val="00C2307D"/>
    <w:rsid w:val="00C257D7"/>
    <w:rsid w:val="00C26650"/>
    <w:rsid w:val="00C418AD"/>
    <w:rsid w:val="00C56ED7"/>
    <w:rsid w:val="00C742EB"/>
    <w:rsid w:val="00C75D1F"/>
    <w:rsid w:val="00C818FB"/>
    <w:rsid w:val="00C91755"/>
    <w:rsid w:val="00C97C0D"/>
    <w:rsid w:val="00CA0631"/>
    <w:rsid w:val="00CA5A64"/>
    <w:rsid w:val="00CA7015"/>
    <w:rsid w:val="00CB4640"/>
    <w:rsid w:val="00CC14D0"/>
    <w:rsid w:val="00CC6759"/>
    <w:rsid w:val="00CE32C2"/>
    <w:rsid w:val="00CE58D6"/>
    <w:rsid w:val="00D11CFD"/>
    <w:rsid w:val="00D12479"/>
    <w:rsid w:val="00D15A49"/>
    <w:rsid w:val="00D33981"/>
    <w:rsid w:val="00D52297"/>
    <w:rsid w:val="00D645CD"/>
    <w:rsid w:val="00D64673"/>
    <w:rsid w:val="00D667E4"/>
    <w:rsid w:val="00D81CEE"/>
    <w:rsid w:val="00D84AC9"/>
    <w:rsid w:val="00D87B4A"/>
    <w:rsid w:val="00D954FE"/>
    <w:rsid w:val="00DD16D5"/>
    <w:rsid w:val="00DD324A"/>
    <w:rsid w:val="00DE22E9"/>
    <w:rsid w:val="00DF3340"/>
    <w:rsid w:val="00DF3506"/>
    <w:rsid w:val="00DF589E"/>
    <w:rsid w:val="00E1230F"/>
    <w:rsid w:val="00E13202"/>
    <w:rsid w:val="00E150F0"/>
    <w:rsid w:val="00E20CDE"/>
    <w:rsid w:val="00E24757"/>
    <w:rsid w:val="00E30F38"/>
    <w:rsid w:val="00E3307E"/>
    <w:rsid w:val="00E52E3F"/>
    <w:rsid w:val="00E55924"/>
    <w:rsid w:val="00E55A19"/>
    <w:rsid w:val="00E578F8"/>
    <w:rsid w:val="00E63740"/>
    <w:rsid w:val="00E715DE"/>
    <w:rsid w:val="00E8612E"/>
    <w:rsid w:val="00E8784B"/>
    <w:rsid w:val="00E87C60"/>
    <w:rsid w:val="00E90C73"/>
    <w:rsid w:val="00E915E3"/>
    <w:rsid w:val="00E93521"/>
    <w:rsid w:val="00E93F89"/>
    <w:rsid w:val="00E950D4"/>
    <w:rsid w:val="00EA3680"/>
    <w:rsid w:val="00EA6B10"/>
    <w:rsid w:val="00EB5CCA"/>
    <w:rsid w:val="00EE0AD6"/>
    <w:rsid w:val="00EE3C48"/>
    <w:rsid w:val="00EE52F7"/>
    <w:rsid w:val="00EF6FC6"/>
    <w:rsid w:val="00F006F2"/>
    <w:rsid w:val="00F21FAC"/>
    <w:rsid w:val="00F2745F"/>
    <w:rsid w:val="00F310C4"/>
    <w:rsid w:val="00F3165C"/>
    <w:rsid w:val="00F349B8"/>
    <w:rsid w:val="00F42034"/>
    <w:rsid w:val="00F71AF2"/>
    <w:rsid w:val="00F9187F"/>
    <w:rsid w:val="00F92813"/>
    <w:rsid w:val="00F95FD3"/>
    <w:rsid w:val="00FA0067"/>
    <w:rsid w:val="00FA1CC5"/>
    <w:rsid w:val="00FA4B32"/>
    <w:rsid w:val="00FB0161"/>
    <w:rsid w:val="00FD6D30"/>
    <w:rsid w:val="00FD76DF"/>
    <w:rsid w:val="00FE563A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06D77"/>
  <w15:docId w15:val="{348748EA-04E9-48A3-997C-D17ABA68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8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3">
    <w:name w:val="Body Text Indent 3"/>
    <w:basedOn w:val="a"/>
    <w:pPr>
      <w:ind w:leftChars="550" w:left="1365" w:hangingChars="100" w:hanging="210"/>
    </w:pPr>
  </w:style>
  <w:style w:type="character" w:customStyle="1" w:styleId="a6">
    <w:name w:val="フッター (文字)"/>
    <w:link w:val="a5"/>
    <w:uiPriority w:val="99"/>
    <w:rsid w:val="00973BE2"/>
    <w:rPr>
      <w:kern w:val="2"/>
      <w:sz w:val="21"/>
    </w:rPr>
  </w:style>
  <w:style w:type="paragraph" w:styleId="a7">
    <w:name w:val="Balloon Text"/>
    <w:basedOn w:val="a"/>
    <w:link w:val="a8"/>
    <w:rsid w:val="001917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178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9503D8"/>
    <w:rPr>
      <w:color w:val="0563C1"/>
      <w:u w:val="single"/>
    </w:rPr>
  </w:style>
  <w:style w:type="paragraph" w:styleId="aa">
    <w:name w:val="Body Text"/>
    <w:basedOn w:val="a"/>
    <w:link w:val="ab"/>
    <w:rsid w:val="00410589"/>
  </w:style>
  <w:style w:type="character" w:customStyle="1" w:styleId="ab">
    <w:name w:val="本文 (文字)"/>
    <w:link w:val="aa"/>
    <w:rsid w:val="00410589"/>
    <w:rPr>
      <w:kern w:val="2"/>
      <w:sz w:val="21"/>
    </w:rPr>
  </w:style>
  <w:style w:type="paragraph" w:styleId="20">
    <w:name w:val="Body Text 2"/>
    <w:basedOn w:val="a"/>
    <w:link w:val="21"/>
    <w:rsid w:val="00410589"/>
    <w:pPr>
      <w:spacing w:line="480" w:lineRule="auto"/>
    </w:pPr>
  </w:style>
  <w:style w:type="character" w:customStyle="1" w:styleId="21">
    <w:name w:val="本文 2 (文字)"/>
    <w:link w:val="20"/>
    <w:rsid w:val="00410589"/>
    <w:rPr>
      <w:kern w:val="2"/>
      <w:sz w:val="21"/>
    </w:rPr>
  </w:style>
  <w:style w:type="paragraph" w:styleId="ac">
    <w:name w:val="List Paragraph"/>
    <w:basedOn w:val="a"/>
    <w:uiPriority w:val="72"/>
    <w:rsid w:val="00FD76D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5B0CF0-9C56-8B4B-82B7-820D2FCB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様式01_医学研究審査申請書.doc</vt:lpstr>
    </vt:vector>
  </TitlesOfParts>
  <Company>東京医科大学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様式01_医学研究審査申請書.doc</dc:title>
  <dc:subject>様式01_医学研究審査申請書.doc</dc:subject>
  <dc:creator>総務部総務課</dc:creator>
  <cp:keywords/>
  <cp:lastModifiedBy>Fuku Nori</cp:lastModifiedBy>
  <cp:revision>22</cp:revision>
  <cp:lastPrinted>2017-09-20T09:47:00Z</cp:lastPrinted>
  <dcterms:created xsi:type="dcterms:W3CDTF">2017-09-20T09:05:00Z</dcterms:created>
  <dcterms:modified xsi:type="dcterms:W3CDTF">2020-05-28T10:44:00Z</dcterms:modified>
</cp:coreProperties>
</file>